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9E3C" w14:textId="709A85B2" w:rsidR="00CF5A9D" w:rsidRPr="00B90F91" w:rsidRDefault="00CF5A9D" w:rsidP="00CF5A9D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FC89C" wp14:editId="568C9930">
                <wp:simplePos x="0" y="0"/>
                <wp:positionH relativeFrom="margin">
                  <wp:posOffset>2957830</wp:posOffset>
                </wp:positionH>
                <wp:positionV relativeFrom="paragraph">
                  <wp:posOffset>-33019</wp:posOffset>
                </wp:positionV>
                <wp:extent cx="2457450" cy="838200"/>
                <wp:effectExtent l="0" t="0" r="19050" b="19050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4F573" w14:textId="5444AACE" w:rsidR="00CF5A9D" w:rsidRDefault="00CF5A9D" w:rsidP="00CF5A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59932D" wp14:editId="647F0992">
                                  <wp:extent cx="2268220" cy="695960"/>
                                  <wp:effectExtent l="0" t="0" r="0" b="8890"/>
                                  <wp:docPr id="2057198022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7198022" name="Grafik 205719802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8220" cy="695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FC89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2.9pt;margin-top:-2.6pt;width:193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" fillcolor="white [3201]" strokeweight=".5pt">
                <v:textbox>
                  <w:txbxContent>
                    <w:p w14:paraId="2904F573" w14:textId="5444AACE" w:rsidR="00CF5A9D" w:rsidRDefault="00CF5A9D" w:rsidP="00CF5A9D">
                      <w:r>
                        <w:rPr>
                          <w:noProof/>
                        </w:rPr>
                        <w:drawing>
                          <wp:inline distT="0" distB="0" distL="0" distR="0" wp14:anchorId="6959932D" wp14:editId="647F0992">
                            <wp:extent cx="2268220" cy="695960"/>
                            <wp:effectExtent l="0" t="0" r="0" b="8890"/>
                            <wp:docPr id="2057198022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7198022" name="Grafik 205719802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8220" cy="695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F91">
        <w:rPr>
          <w:b/>
          <w:bCs/>
          <w:sz w:val="24"/>
          <w:szCs w:val="24"/>
        </w:rPr>
        <w:t>Modul</w:t>
      </w:r>
      <w:r>
        <w:rPr>
          <w:b/>
          <w:bCs/>
          <w:sz w:val="24"/>
          <w:szCs w:val="24"/>
        </w:rPr>
        <w:t>:</w:t>
      </w:r>
      <w:r w:rsidRPr="00B90F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Akkordeon</w:t>
      </w:r>
      <w:r>
        <w:rPr>
          <w:b/>
          <w:bCs/>
          <w:sz w:val="24"/>
          <w:szCs w:val="24"/>
        </w:rPr>
        <w:t xml:space="preserve"> (1</w:t>
      </w:r>
      <w:r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)</w:t>
      </w:r>
    </w:p>
    <w:p w14:paraId="5B563A0A" w14:textId="77777777" w:rsidR="00CF5A9D" w:rsidRDefault="00CF5A9D" w:rsidP="00CF5A9D"/>
    <w:p w14:paraId="15FD6E19" w14:textId="77777777" w:rsidR="00CF5A9D" w:rsidRDefault="00CF5A9D" w:rsidP="00CF5A9D"/>
    <w:p w14:paraId="36756E1A" w14:textId="77777777" w:rsidR="00CF5A9D" w:rsidRDefault="00CF5A9D" w:rsidP="00CF5A9D"/>
    <w:p w14:paraId="520DBE0D" w14:textId="77777777" w:rsidR="00CF5A9D" w:rsidRDefault="00CF5A9D" w:rsidP="00CF5A9D"/>
    <w:p w14:paraId="7440D40F" w14:textId="77777777" w:rsidR="00CF5A9D" w:rsidRDefault="00CF5A9D" w:rsidP="00CF5A9D"/>
    <w:p w14:paraId="76142D65" w14:textId="753C78E1" w:rsidR="00CF5A9D" w:rsidRDefault="00CF5A9D" w:rsidP="00CF5A9D">
      <w:r>
        <w:t>Akkordeonanzahl (1 bis 10)</w:t>
      </w:r>
      <w:r>
        <w:t xml:space="preserve">: </w:t>
      </w:r>
    </w:p>
    <w:p w14:paraId="20F2FE7E" w14:textId="2D2D7A0F" w:rsidR="00CF5A9D" w:rsidRDefault="00CF5A9D" w:rsidP="00CF5A9D">
      <w:r>
        <w:t>Text (100 Zeichen):</w:t>
      </w:r>
    </w:p>
    <w:p w14:paraId="3B22B4D2" w14:textId="2F90A607" w:rsidR="00CF5A9D" w:rsidRDefault="00CF5A9D" w:rsidP="00CF5A9D">
      <w:r>
        <w:t xml:space="preserve">Zusatzmodul-Nr.: </w:t>
      </w:r>
    </w:p>
    <w:p w14:paraId="7C07C9CC" w14:textId="4C47A0EB" w:rsidR="00CF5A9D" w:rsidRDefault="00CF5A9D" w:rsidP="00CF5A9D">
      <w:r>
        <w:t>Weitere Zusatzmodule:</w:t>
      </w:r>
    </w:p>
    <w:p w14:paraId="14BB61E7" w14:textId="77777777" w:rsidR="00971E56" w:rsidRDefault="00971E56"/>
    <w:sectPr w:rsidR="00971E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9D"/>
    <w:rsid w:val="000D4366"/>
    <w:rsid w:val="003827E3"/>
    <w:rsid w:val="00971E56"/>
    <w:rsid w:val="00C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7DC6"/>
  <w15:chartTrackingRefBased/>
  <w15:docId w15:val="{48339BF6-CA4A-458A-A044-84219C92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5A9D"/>
  </w:style>
  <w:style w:type="paragraph" w:styleId="berschrift1">
    <w:name w:val="heading 1"/>
    <w:basedOn w:val="Standard"/>
    <w:next w:val="Standard"/>
    <w:link w:val="berschrift1Zchn"/>
    <w:uiPriority w:val="9"/>
    <w:qFormat/>
    <w:rsid w:val="00CF5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F5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F5A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F5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F5A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F5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F5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F5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F5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F5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F5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F5A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F5A9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F5A9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F5A9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F5A9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F5A9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F5A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F5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F5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F5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F5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F5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F5A9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F5A9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F5A9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F5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F5A9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F5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102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1</cp:revision>
  <dcterms:created xsi:type="dcterms:W3CDTF">2025-05-05T13:15:00Z</dcterms:created>
  <dcterms:modified xsi:type="dcterms:W3CDTF">2025-05-05T13:18:00Z</dcterms:modified>
</cp:coreProperties>
</file>